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5A5A7" w14:textId="66C112F3" w:rsidR="00A52A52" w:rsidRPr="002C7515" w:rsidRDefault="00A52A52" w:rsidP="002C7515">
      <w:pPr>
        <w:jc w:val="center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2C7515">
        <w:rPr>
          <w:rFonts w:ascii="Times New Roman" w:eastAsia="Times New Roman" w:hAnsi="Times New Roman" w:cs="Times New Roman"/>
          <w:b/>
          <w:shd w:val="clear" w:color="auto" w:fill="FFFFFF"/>
        </w:rPr>
        <w:t>FN 312</w:t>
      </w:r>
    </w:p>
    <w:p w14:paraId="794E8886" w14:textId="77777777" w:rsidR="00A52A52" w:rsidRPr="002C7515" w:rsidRDefault="00A52A52" w:rsidP="002C7515">
      <w:pPr>
        <w:jc w:val="center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2C7515">
        <w:rPr>
          <w:rFonts w:ascii="Times New Roman" w:eastAsia="Times New Roman" w:hAnsi="Times New Roman" w:cs="Times New Roman"/>
          <w:b/>
          <w:shd w:val="clear" w:color="auto" w:fill="FFFFFF"/>
        </w:rPr>
        <w:t>Investment Challenge Groups</w:t>
      </w:r>
    </w:p>
    <w:p w14:paraId="11F667EF" w14:textId="77777777" w:rsidR="00A52A52" w:rsidRPr="002C7515" w:rsidRDefault="00A52A52" w:rsidP="007A4265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1FDC0D2F" w14:textId="77777777" w:rsidR="002C7515" w:rsidRPr="002C7515" w:rsidRDefault="002C7515" w:rsidP="007A4265">
      <w:pPr>
        <w:rPr>
          <w:rFonts w:ascii="Times New Roman" w:eastAsia="Times New Roman" w:hAnsi="Times New Roman" w:cs="Times New Roman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608"/>
      </w:tblGrid>
      <w:tr w:rsidR="002C7515" w:rsidRPr="002C7515" w14:paraId="18B91A36" w14:textId="77777777" w:rsidTr="002C7515">
        <w:tc>
          <w:tcPr>
            <w:tcW w:w="4248" w:type="dxa"/>
          </w:tcPr>
          <w:p w14:paraId="3E92B5CB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FFFFF"/>
              </w:rPr>
              <w:t>Group 1</w:t>
            </w:r>
          </w:p>
          <w:p w14:paraId="1D54F0A2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1.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Natharadee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Wangroongwarb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hyperlink r:id="rId4" w:tgtFrame="_blank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5704641082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</w:p>
          <w:p w14:paraId="5EA0400E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2.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Sarunnuch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Pumpradit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hyperlink r:id="rId5" w:tgtFrame="_blank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5704641991</w:t>
              </w:r>
            </w:hyperlink>
          </w:p>
          <w:p w14:paraId="44C644AF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3.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Aticha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Sinswas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5704640233</w:t>
            </w:r>
          </w:p>
          <w:p w14:paraId="600E8A0B" w14:textId="288128D2" w:rsidR="002C7515" w:rsidRPr="002C7515" w:rsidRDefault="001D287C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4</w:t>
            </w:r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Methinee</w:t>
            </w:r>
            <w:proofErr w:type="spellEnd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Rengsomboon</w:t>
            </w:r>
            <w:proofErr w:type="spellEnd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suk</w:t>
            </w:r>
            <w:proofErr w:type="spellEnd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5704640886</w:t>
            </w:r>
          </w:p>
          <w:p w14:paraId="28D2A249" w14:textId="0DE07A52" w:rsidR="002C7515" w:rsidRPr="002C7515" w:rsidRDefault="001D287C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5</w:t>
            </w:r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Nutchada</w:t>
            </w:r>
            <w:proofErr w:type="spellEnd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Parinayawanich</w:t>
            </w:r>
            <w:proofErr w:type="spellEnd"/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5704641942</w:t>
            </w:r>
          </w:p>
          <w:p w14:paraId="33A89FA4" w14:textId="4D3BBEB0" w:rsidR="002C7515" w:rsidRPr="002C7515" w:rsidRDefault="001D287C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6</w:t>
            </w:r>
            <w:r w:rsidR="002C7515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r w:rsidR="00B6760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Leo Stern</w:t>
            </w:r>
          </w:p>
          <w:p w14:paraId="65D001E1" w14:textId="4A7C1912" w:rsidR="001D287C" w:rsidRPr="002C7515" w:rsidRDefault="001D287C" w:rsidP="001D287C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 Elise Bergelin</w:t>
            </w:r>
          </w:p>
          <w:p w14:paraId="6701173D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2FE575FF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FFFFF"/>
              </w:rPr>
              <w:t>Group 2</w:t>
            </w:r>
          </w:p>
          <w:p w14:paraId="10EC94A0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1.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Thanaporn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Pornvuthikorn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6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5804640034</w:t>
              </w:r>
            </w:hyperlink>
          </w:p>
          <w:p w14:paraId="5F0E818F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2.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Yanisa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Kulsrisuwan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7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5804640174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3.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Naphat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Laorsatiankul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8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5804640455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4.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Kanruetai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Jaiareeporn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9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5804640927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5.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Nichakan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Rienracha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10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5804641024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6.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Anchisa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Phukthuanthong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11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5804641206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7.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Viyada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Athicomnanta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12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5804641248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8.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-in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Pattanapaisal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hyperlink r:id="rId13" w:history="1">
              <w:r w:rsidRPr="002C7515">
                <w:rPr>
                  <w:rFonts w:ascii="Times New Roman" w:eastAsia="Times New Roman" w:hAnsi="Times New Roman" w:cs="Times New Roman"/>
                  <w:sz w:val="22"/>
                  <w:szCs w:val="22"/>
                  <w:shd w:val="clear" w:color="auto" w:fill="FFFFFF"/>
                </w:rPr>
                <w:t>5804641693</w:t>
              </w:r>
            </w:hyperlink>
          </w:p>
          <w:p w14:paraId="4A8D3712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6868B80" w14:textId="77777777" w:rsidR="002C7515" w:rsidRPr="002C7515" w:rsidRDefault="002C7515" w:rsidP="002C75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7515">
              <w:rPr>
                <w:rFonts w:ascii="Times New Roman" w:hAnsi="Times New Roman" w:cs="Times New Roman"/>
                <w:b/>
                <w:sz w:val="22"/>
                <w:szCs w:val="22"/>
              </w:rPr>
              <w:t>Group 3</w:t>
            </w:r>
          </w:p>
          <w:p w14:paraId="12A27ECD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Kochakorn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Sutaruksanon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14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5804640075</w:t>
              </w:r>
            </w:hyperlink>
          </w:p>
          <w:p w14:paraId="7EE73504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Kavinthida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Pinijkulwiwat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15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5804640356</w:t>
              </w:r>
            </w:hyperlink>
          </w:p>
          <w:p w14:paraId="06E9E3A7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Napat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Thanthasathien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16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5804640554</w:t>
              </w:r>
            </w:hyperlink>
          </w:p>
          <w:p w14:paraId="55CF2142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Phanthitra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Boonyawiwat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17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5804640703</w:t>
              </w:r>
            </w:hyperlink>
          </w:p>
          <w:p w14:paraId="063BC589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5.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Sirapob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Asawachaisuvikom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  <w:hyperlink r:id="rId18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5804640737</w:t>
              </w:r>
            </w:hyperlink>
          </w:p>
          <w:p w14:paraId="3E15C31B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Tunwarat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Pruksarnukul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19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5804641172</w:t>
              </w:r>
            </w:hyperlink>
          </w:p>
          <w:p w14:paraId="63EAAE56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7.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Chanasorn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Wongsathien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20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5804641123</w:t>
              </w:r>
            </w:hyperlink>
          </w:p>
          <w:p w14:paraId="3D2EF6AE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8.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Weeranan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Montreepisut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21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5804641719</w:t>
              </w:r>
            </w:hyperlink>
          </w:p>
          <w:p w14:paraId="4DBA3818" w14:textId="77777777" w:rsidR="002C7515" w:rsidRPr="002C7515" w:rsidRDefault="002C7515" w:rsidP="002C75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B9400F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608" w:type="dxa"/>
          </w:tcPr>
          <w:p w14:paraId="7A8352A2" w14:textId="77777777" w:rsidR="002C7515" w:rsidRPr="002C7515" w:rsidRDefault="002C7515" w:rsidP="002C75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7515">
              <w:rPr>
                <w:rFonts w:ascii="Times New Roman" w:hAnsi="Times New Roman" w:cs="Times New Roman"/>
                <w:b/>
                <w:sz w:val="22"/>
                <w:szCs w:val="22"/>
              </w:rPr>
              <w:t>Group 4</w:t>
            </w:r>
          </w:p>
          <w:p w14:paraId="1B060C43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1. 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Nattasith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Chulanond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2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5704641181</w:t>
              </w:r>
            </w:hyperlink>
          </w:p>
          <w:p w14:paraId="5211201C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2. 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Kantapong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Prakittimongkol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3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5804640083</w:t>
              </w:r>
            </w:hyperlink>
          </w:p>
          <w:p w14:paraId="7609ADBB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3. 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Phasit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Patarateeranon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4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5804640661</w:t>
              </w:r>
            </w:hyperlink>
          </w:p>
          <w:p w14:paraId="6C5ADDC9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4. 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Krittin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Pukvilaikiat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5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5804640422</w:t>
              </w:r>
            </w:hyperlink>
          </w:p>
          <w:p w14:paraId="74FB55C9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5. 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Phalis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Titthummaphan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6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5804640992</w:t>
              </w:r>
            </w:hyperlink>
          </w:p>
          <w:p w14:paraId="69170444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>6. 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Thitikarn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Lorterapong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  <w:hyperlink r:id="rId27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5804641602</w:t>
              </w:r>
            </w:hyperlink>
          </w:p>
          <w:p w14:paraId="330B9579" w14:textId="77777777" w:rsidR="002C7515" w:rsidRPr="002C7515" w:rsidRDefault="002C7515" w:rsidP="002C751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C7515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Supanut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Khantaveramongkol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5804640208</w:t>
            </w:r>
          </w:p>
          <w:p w14:paraId="5E720498" w14:textId="77777777" w:rsidR="002C7515" w:rsidRDefault="002C7515" w:rsidP="002C75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0BF33CF" w14:textId="77777777" w:rsidR="002C7515" w:rsidRPr="002C7515" w:rsidRDefault="002C7515" w:rsidP="002C75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7515">
              <w:rPr>
                <w:rFonts w:ascii="Times New Roman" w:hAnsi="Times New Roman" w:cs="Times New Roman"/>
                <w:b/>
                <w:sz w:val="22"/>
                <w:szCs w:val="22"/>
              </w:rPr>
              <w:t>Group 5</w:t>
            </w:r>
          </w:p>
          <w:p w14:paraId="42333B2E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Natchanon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Suthamanaswong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28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5804640414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2.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Runch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Rinwilairuk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29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5804640976</w:t>
              </w:r>
            </w:hyperlink>
          </w:p>
          <w:p w14:paraId="42722948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Thummatat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Chumpolsakulwong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30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5804641412</w:t>
              </w:r>
            </w:hyperlink>
          </w:p>
          <w:p w14:paraId="30A67EBB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Kittitat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Chunjitsavakon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31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5804641438</w:t>
              </w:r>
            </w:hyperlink>
          </w:p>
          <w:p w14:paraId="7E58A206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Kittitouch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Tangkittiamorn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32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5804641545</w:t>
              </w:r>
            </w:hyperlink>
          </w:p>
          <w:p w14:paraId="294CB512" w14:textId="77777777" w:rsid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Yossapol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laokasemsukwong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33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5804641743</w:t>
              </w:r>
            </w:hyperlink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7.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Apinut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Vacheravothan</w:t>
            </w:r>
            <w:proofErr w:type="spellEnd"/>
            <w:r w:rsidRPr="002C751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hyperlink r:id="rId34" w:tgtFrame="_blank" w:history="1">
              <w:r w:rsidRPr="002C7515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none"/>
                </w:rPr>
                <w:t>5804642154</w:t>
              </w:r>
            </w:hyperlink>
          </w:p>
          <w:p w14:paraId="7ECB34CC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4B57E54" w14:textId="77777777" w:rsidR="002C7515" w:rsidRPr="002C7515" w:rsidRDefault="002C7515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2C7515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Group 6</w:t>
            </w:r>
          </w:p>
          <w:p w14:paraId="51BC3F0C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Apichaya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Thanombooncharoen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35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5704640118</w:t>
              </w:r>
            </w:hyperlink>
          </w:p>
          <w:p w14:paraId="3DCB83BB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Pajaree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Khampor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36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5704641405</w:t>
              </w:r>
            </w:hyperlink>
          </w:p>
          <w:p w14:paraId="08E6BAE7" w14:textId="7D3C5B14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Phimkan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Taesakun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37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5704641660</w:t>
              </w:r>
            </w:hyperlink>
          </w:p>
          <w:p w14:paraId="169CE2CC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Sukita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mongkolsuntonchot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38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5704642072</w:t>
              </w:r>
            </w:hyperlink>
            <w:r w:rsidRPr="002C7515">
              <w:rPr>
                <w:rFonts w:ascii="Times New Roman" w:hAnsi="Times New Roman"/>
                <w:sz w:val="22"/>
                <w:szCs w:val="22"/>
              </w:rPr>
              <w:t> </w:t>
            </w:r>
          </w:p>
          <w:p w14:paraId="1BB56C67" w14:textId="77777777" w:rsidR="002C7515" w:rsidRPr="002C7515" w:rsidRDefault="002C7515" w:rsidP="002C75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2C7515">
              <w:rPr>
                <w:rFonts w:ascii="Times New Roman" w:hAnsi="Times New Roman"/>
                <w:sz w:val="22"/>
                <w:szCs w:val="22"/>
              </w:rPr>
              <w:t xml:space="preserve">5.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Waranda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C7515">
              <w:rPr>
                <w:rFonts w:ascii="Times New Roman" w:hAnsi="Times New Roman"/>
                <w:sz w:val="22"/>
                <w:szCs w:val="22"/>
              </w:rPr>
              <w:t>Saengmuenpetch</w:t>
            </w:r>
            <w:proofErr w:type="spellEnd"/>
            <w:r w:rsidRPr="002C751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39" w:tgtFrame="_blank" w:history="1">
              <w:r w:rsidRPr="002C7515">
                <w:rPr>
                  <w:rStyle w:val="Hyperlink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5704642544</w:t>
              </w:r>
            </w:hyperlink>
          </w:p>
          <w:p w14:paraId="02F918C6" w14:textId="3BDAA981" w:rsidR="00B67607" w:rsidRDefault="001D287C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6</w:t>
            </w:r>
            <w:r w:rsidR="00B6760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Chanokporn</w:t>
            </w:r>
            <w:proofErr w:type="spellEnd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Sophonkiattikun</w:t>
            </w:r>
            <w:proofErr w:type="spellEnd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5704640233</w:t>
            </w:r>
          </w:p>
          <w:p w14:paraId="00AC1A66" w14:textId="402EBCED" w:rsidR="00B67607" w:rsidRPr="002C7515" w:rsidRDefault="001D287C" w:rsidP="002C7515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7</w:t>
            </w:r>
            <w:bookmarkStart w:id="0" w:name="_GoBack"/>
            <w:bookmarkEnd w:id="0"/>
            <w:r w:rsidR="00B6760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Rujikorn</w:t>
            </w:r>
            <w:proofErr w:type="spellEnd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Thangstapornpong</w:t>
            </w:r>
            <w:proofErr w:type="spellEnd"/>
            <w:r w:rsidR="00B67607" w:rsidRPr="002C7515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 xml:space="preserve"> 5704641942</w:t>
            </w:r>
          </w:p>
          <w:p w14:paraId="74DB3625" w14:textId="77777777" w:rsidR="002C7515" w:rsidRPr="002C7515" w:rsidRDefault="002C7515" w:rsidP="007A4265">
            <w:pP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</w:tr>
    </w:tbl>
    <w:p w14:paraId="5D3EAB0A" w14:textId="48347793" w:rsidR="002C7515" w:rsidRPr="002C7515" w:rsidRDefault="002C7515" w:rsidP="007A4265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77E46821" w14:textId="107BB15A" w:rsidR="002C7515" w:rsidRPr="002C7515" w:rsidRDefault="002C7515" w:rsidP="003C6B91">
      <w:pPr>
        <w:pStyle w:val="NormalWeb"/>
        <w:shd w:val="clear" w:color="auto" w:fill="FFFFFF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14:paraId="215309D0" w14:textId="77777777" w:rsidR="003C6B91" w:rsidRPr="002C7515" w:rsidRDefault="003C6B91">
      <w:pPr>
        <w:rPr>
          <w:rFonts w:ascii="Times New Roman" w:hAnsi="Times New Roman" w:cs="Times New Roman"/>
        </w:rPr>
      </w:pPr>
    </w:p>
    <w:p w14:paraId="636717B2" w14:textId="77777777" w:rsidR="003C6B91" w:rsidRPr="002C7515" w:rsidRDefault="003C6B91" w:rsidP="003C6B91">
      <w:pPr>
        <w:rPr>
          <w:rFonts w:ascii="Times New Roman" w:eastAsia="Times New Roman" w:hAnsi="Times New Roman" w:cs="Times New Roman"/>
        </w:rPr>
      </w:pPr>
    </w:p>
    <w:p w14:paraId="0504FA15" w14:textId="77777777" w:rsidR="003C6B91" w:rsidRPr="002C7515" w:rsidRDefault="003C6B91">
      <w:pPr>
        <w:rPr>
          <w:rFonts w:ascii="Times New Roman" w:hAnsi="Times New Roman" w:cs="Times New Roman"/>
        </w:rPr>
      </w:pPr>
    </w:p>
    <w:sectPr w:rsidR="003C6B91" w:rsidRPr="002C7515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65"/>
    <w:rsid w:val="001D287C"/>
    <w:rsid w:val="002C7515"/>
    <w:rsid w:val="003C6B91"/>
    <w:rsid w:val="005B6BAD"/>
    <w:rsid w:val="007A4265"/>
    <w:rsid w:val="00A52A52"/>
    <w:rsid w:val="00B67607"/>
    <w:rsid w:val="00DB0C91"/>
    <w:rsid w:val="00DB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9C844B"/>
  <w14:defaultImageDpi w14:val="300"/>
  <w15:docId w15:val="{981740D9-2C50-4532-A29B-559D40EA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426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6B9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2C7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28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3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8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5804640455" TargetMode="External"/><Relationship Id="rId13" Type="http://schemas.openxmlformats.org/officeDocument/2006/relationships/hyperlink" Target="tel:5804641693" TargetMode="External"/><Relationship Id="rId18" Type="http://schemas.openxmlformats.org/officeDocument/2006/relationships/hyperlink" Target="tel:(580)%20464-0737" TargetMode="External"/><Relationship Id="rId26" Type="http://schemas.openxmlformats.org/officeDocument/2006/relationships/hyperlink" Target="tel:(580)%20464-0992" TargetMode="External"/><Relationship Id="rId39" Type="http://schemas.openxmlformats.org/officeDocument/2006/relationships/hyperlink" Target="tel:(570)%20464-254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tel:(580)%20464-1719" TargetMode="External"/><Relationship Id="rId34" Type="http://schemas.openxmlformats.org/officeDocument/2006/relationships/hyperlink" Target="tel:(580)%20464-2154" TargetMode="External"/><Relationship Id="rId7" Type="http://schemas.openxmlformats.org/officeDocument/2006/relationships/hyperlink" Target="tel:5804640174" TargetMode="External"/><Relationship Id="rId12" Type="http://schemas.openxmlformats.org/officeDocument/2006/relationships/hyperlink" Target="tel:5804641248" TargetMode="External"/><Relationship Id="rId17" Type="http://schemas.openxmlformats.org/officeDocument/2006/relationships/hyperlink" Target="tel:(580)%20464-0703" TargetMode="External"/><Relationship Id="rId25" Type="http://schemas.openxmlformats.org/officeDocument/2006/relationships/hyperlink" Target="tel:(580)%20464-0422" TargetMode="External"/><Relationship Id="rId33" Type="http://schemas.openxmlformats.org/officeDocument/2006/relationships/hyperlink" Target="tel:(580)%20464-1743" TargetMode="External"/><Relationship Id="rId38" Type="http://schemas.openxmlformats.org/officeDocument/2006/relationships/hyperlink" Target="tel:(570)%20464-2072" TargetMode="External"/><Relationship Id="rId2" Type="http://schemas.openxmlformats.org/officeDocument/2006/relationships/settings" Target="settings.xml"/><Relationship Id="rId16" Type="http://schemas.openxmlformats.org/officeDocument/2006/relationships/hyperlink" Target="tel:(580)%20464-0554" TargetMode="External"/><Relationship Id="rId20" Type="http://schemas.openxmlformats.org/officeDocument/2006/relationships/hyperlink" Target="tel:(580)%20464-1123" TargetMode="External"/><Relationship Id="rId29" Type="http://schemas.openxmlformats.org/officeDocument/2006/relationships/hyperlink" Target="tel:(580)%20464-0976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tel:5804640034" TargetMode="External"/><Relationship Id="rId11" Type="http://schemas.openxmlformats.org/officeDocument/2006/relationships/hyperlink" Target="tel:5804641206" TargetMode="External"/><Relationship Id="rId24" Type="http://schemas.openxmlformats.org/officeDocument/2006/relationships/hyperlink" Target="tel:(580)%20464-0661" TargetMode="External"/><Relationship Id="rId32" Type="http://schemas.openxmlformats.org/officeDocument/2006/relationships/hyperlink" Target="tel:(580)%20464-1545" TargetMode="External"/><Relationship Id="rId37" Type="http://schemas.openxmlformats.org/officeDocument/2006/relationships/hyperlink" Target="tel:(570)%20464-1660" TargetMode="External"/><Relationship Id="rId40" Type="http://schemas.openxmlformats.org/officeDocument/2006/relationships/fontTable" Target="fontTable.xml"/><Relationship Id="rId5" Type="http://schemas.openxmlformats.org/officeDocument/2006/relationships/hyperlink" Target="tel:(570)%20464-1991" TargetMode="External"/><Relationship Id="rId15" Type="http://schemas.openxmlformats.org/officeDocument/2006/relationships/hyperlink" Target="tel:(580)%20464-0356" TargetMode="External"/><Relationship Id="rId23" Type="http://schemas.openxmlformats.org/officeDocument/2006/relationships/hyperlink" Target="tel:(580)%20464-0083" TargetMode="External"/><Relationship Id="rId28" Type="http://schemas.openxmlformats.org/officeDocument/2006/relationships/hyperlink" Target="tel:(580)%20464-0414" TargetMode="External"/><Relationship Id="rId36" Type="http://schemas.openxmlformats.org/officeDocument/2006/relationships/hyperlink" Target="tel:(570)%20464-1405" TargetMode="External"/><Relationship Id="rId10" Type="http://schemas.openxmlformats.org/officeDocument/2006/relationships/hyperlink" Target="tel:5804641024" TargetMode="External"/><Relationship Id="rId19" Type="http://schemas.openxmlformats.org/officeDocument/2006/relationships/hyperlink" Target="tel:(580)%20464-1172" TargetMode="External"/><Relationship Id="rId31" Type="http://schemas.openxmlformats.org/officeDocument/2006/relationships/hyperlink" Target="tel:(580)%20464-1438" TargetMode="External"/><Relationship Id="rId4" Type="http://schemas.openxmlformats.org/officeDocument/2006/relationships/hyperlink" Target="tel:(570)%20464-1082" TargetMode="External"/><Relationship Id="rId9" Type="http://schemas.openxmlformats.org/officeDocument/2006/relationships/hyperlink" Target="tel:5804640927" TargetMode="External"/><Relationship Id="rId14" Type="http://schemas.openxmlformats.org/officeDocument/2006/relationships/hyperlink" Target="tel:(580)%20464-0075" TargetMode="External"/><Relationship Id="rId22" Type="http://schemas.openxmlformats.org/officeDocument/2006/relationships/hyperlink" Target="tel:(570)%20464-1181" TargetMode="External"/><Relationship Id="rId27" Type="http://schemas.openxmlformats.org/officeDocument/2006/relationships/hyperlink" Target="tel:(580)%20464-1602" TargetMode="External"/><Relationship Id="rId30" Type="http://schemas.openxmlformats.org/officeDocument/2006/relationships/hyperlink" Target="tel:(580)%20464-1412" TargetMode="External"/><Relationship Id="rId35" Type="http://schemas.openxmlformats.org/officeDocument/2006/relationships/hyperlink" Target="tel:(570)%20464-01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SDMaster</cp:lastModifiedBy>
  <cp:revision>2</cp:revision>
  <cp:lastPrinted>2018-02-14T02:57:00Z</cp:lastPrinted>
  <dcterms:created xsi:type="dcterms:W3CDTF">2018-02-14T02:57:00Z</dcterms:created>
  <dcterms:modified xsi:type="dcterms:W3CDTF">2018-02-14T02:57:00Z</dcterms:modified>
</cp:coreProperties>
</file>