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9EE" w:rsidRDefault="00DF5B8F">
      <w:r>
        <w:rPr>
          <w:noProof/>
        </w:rPr>
        <w:drawing>
          <wp:inline distT="0" distB="0" distL="0" distR="0">
            <wp:extent cx="9608030" cy="541326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r="50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8030" cy="5413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39EE" w:rsidSect="00DF5B8F">
      <w:pgSz w:w="15840" w:h="12240" w:orient="landscape"/>
      <w:pgMar w:top="1440" w:right="480" w:bottom="1440" w:left="2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DF5B8F"/>
    <w:rsid w:val="00027019"/>
    <w:rsid w:val="002B39EE"/>
    <w:rsid w:val="00BE7B14"/>
    <w:rsid w:val="00DF5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5B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B8F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Wanwiphang</dc:creator>
  <cp:lastModifiedBy>Wanwiphang</cp:lastModifiedBy>
  <cp:revision>1</cp:revision>
  <dcterms:created xsi:type="dcterms:W3CDTF">2013-08-28T13:18:00Z</dcterms:created>
  <dcterms:modified xsi:type="dcterms:W3CDTF">2013-08-28T13:21:00Z</dcterms:modified>
</cp:coreProperties>
</file>