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75B" w:rsidRDefault="006E775B" w:rsidP="00B4180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The Classical School – </w:t>
      </w:r>
      <w:r w:rsidR="00FA604B">
        <w:rPr>
          <w:b/>
          <w:bCs/>
          <w:sz w:val="32"/>
          <w:szCs w:val="32"/>
        </w:rPr>
        <w:t>Adam Smith</w:t>
      </w:r>
    </w:p>
    <w:p w:rsidR="00305E95" w:rsidRPr="004644CA" w:rsidRDefault="006E775B" w:rsidP="00B41806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(</w:t>
      </w:r>
      <w:r w:rsidR="00B63E87" w:rsidRPr="004644CA">
        <w:rPr>
          <w:b/>
          <w:bCs/>
          <w:sz w:val="32"/>
          <w:szCs w:val="32"/>
        </w:rPr>
        <w:t xml:space="preserve">pg </w:t>
      </w:r>
      <w:r w:rsidR="00FA604B">
        <w:rPr>
          <w:b/>
          <w:bCs/>
          <w:sz w:val="32"/>
          <w:szCs w:val="32"/>
        </w:rPr>
        <w:t>61-83</w:t>
      </w:r>
      <w:r w:rsidR="00A67029">
        <w:rPr>
          <w:b/>
          <w:bCs/>
          <w:sz w:val="32"/>
          <w:szCs w:val="32"/>
        </w:rPr>
        <w:t xml:space="preserve"> “History of Economic Thought</w:t>
      </w:r>
      <w:r w:rsidR="00B63E87" w:rsidRPr="004644CA">
        <w:rPr>
          <w:b/>
          <w:bCs/>
          <w:sz w:val="32"/>
          <w:szCs w:val="32"/>
        </w:rPr>
        <w:t>)</w:t>
      </w:r>
    </w:p>
    <w:p w:rsidR="00B66AFF" w:rsidRPr="004644CA" w:rsidRDefault="00B66AFF">
      <w:pPr>
        <w:rPr>
          <w:b/>
          <w:bCs/>
        </w:rPr>
      </w:pPr>
    </w:p>
    <w:p w:rsidR="00B66AFF" w:rsidRPr="004644CA" w:rsidRDefault="001C3398" w:rsidP="00BF7165">
      <w:pPr>
        <w:jc w:val="center"/>
        <w:rPr>
          <w:b/>
          <w:bCs/>
          <w:sz w:val="32"/>
          <w:szCs w:val="32"/>
        </w:rPr>
      </w:pPr>
      <w:r w:rsidRPr="004644CA">
        <w:rPr>
          <w:b/>
          <w:bCs/>
          <w:sz w:val="32"/>
          <w:szCs w:val="32"/>
        </w:rPr>
        <w:t>Historic Background</w:t>
      </w:r>
    </w:p>
    <w:p w:rsidR="00FA604B" w:rsidRDefault="00FA604B">
      <w:r>
        <w:t>1723-1790, born in Scotland, a product of the Scottish Enlightenment</w:t>
      </w:r>
    </w:p>
    <w:p w:rsidR="00FA604B" w:rsidRDefault="00FA604B" w:rsidP="00FA604B">
      <w:pPr>
        <w:ind w:firstLine="720"/>
      </w:pPr>
      <w:r>
        <w:t>The Scottish vs. the English Enlightenment</w:t>
      </w:r>
    </w:p>
    <w:p w:rsidR="00FA604B" w:rsidRDefault="00FA604B" w:rsidP="00FA604B">
      <w:r>
        <w:t>Prof of logic, then moral philosophy</w:t>
      </w:r>
    </w:p>
    <w:p w:rsidR="00FA604B" w:rsidRDefault="00FA604B" w:rsidP="00FA604B">
      <w:pPr>
        <w:ind w:firstLine="720"/>
      </w:pPr>
      <w:r>
        <w:t>1759 The Theory of Moral Sentiments</w:t>
      </w:r>
    </w:p>
    <w:p w:rsidR="00D919CF" w:rsidRDefault="00FA604B" w:rsidP="00FA604B">
      <w:pPr>
        <w:ind w:left="720"/>
      </w:pPr>
      <w:r>
        <w:t>Now switched away from philosophy, towards law and political economy</w:t>
      </w:r>
    </w:p>
    <w:p w:rsidR="00FA604B" w:rsidRDefault="00FA604B" w:rsidP="00FA604B">
      <w:r>
        <w:t xml:space="preserve">Became a Tutor, toured France, </w:t>
      </w:r>
      <w:proofErr w:type="gramStart"/>
      <w:r>
        <w:t>met</w:t>
      </w:r>
      <w:proofErr w:type="gramEnd"/>
      <w:r>
        <w:t xml:space="preserve"> the </w:t>
      </w:r>
      <w:proofErr w:type="spellStart"/>
      <w:r>
        <w:t>physiocrats</w:t>
      </w:r>
      <w:proofErr w:type="spellEnd"/>
      <w:r>
        <w:t>….</w:t>
      </w:r>
    </w:p>
    <w:p w:rsidR="00FA604B" w:rsidRDefault="00FA604B" w:rsidP="00FA604B">
      <w:r>
        <w:tab/>
        <w:t>Began WON</w:t>
      </w:r>
    </w:p>
    <w:p w:rsidR="00FA604B" w:rsidRDefault="00FA604B" w:rsidP="00FA604B">
      <w:r>
        <w:tab/>
        <w:t>1776, published the Wealth of Nations</w:t>
      </w:r>
    </w:p>
    <w:p w:rsidR="00FA604B" w:rsidRDefault="00FA604B" w:rsidP="00FA604B">
      <w:r>
        <w:tab/>
        <w:t>Nice guy, charitable</w:t>
      </w:r>
    </w:p>
    <w:p w:rsidR="00FA604B" w:rsidRDefault="00FA604B" w:rsidP="00FA604B"/>
    <w:p w:rsidR="00FA604B" w:rsidRPr="00A67029" w:rsidRDefault="00FA604B" w:rsidP="00FA604B">
      <w:pPr>
        <w:rPr>
          <w:b/>
          <w:bCs/>
        </w:rPr>
      </w:pPr>
      <w:r w:rsidRPr="00A67029">
        <w:rPr>
          <w:b/>
          <w:bCs/>
        </w:rPr>
        <w:t xml:space="preserve">The </w:t>
      </w:r>
      <w:r w:rsidR="00A67029">
        <w:rPr>
          <w:b/>
          <w:bCs/>
        </w:rPr>
        <w:t>T</w:t>
      </w:r>
      <w:r w:rsidRPr="00A67029">
        <w:rPr>
          <w:b/>
          <w:bCs/>
        </w:rPr>
        <w:t>heory of Moral Sentiments</w:t>
      </w:r>
    </w:p>
    <w:p w:rsidR="00FA604B" w:rsidRDefault="00FA604B" w:rsidP="00FA604B">
      <w:r>
        <w:tab/>
        <w:t>What restrains Selfishness?</w:t>
      </w:r>
    </w:p>
    <w:p w:rsidR="00FA604B" w:rsidRDefault="00FA604B" w:rsidP="00FA604B">
      <w:r>
        <w:tab/>
        <w:t>Sympathy – (empathy, fellow-feelings) – can overcome even selfishness</w:t>
      </w:r>
    </w:p>
    <w:p w:rsidR="00FA604B" w:rsidRDefault="00FA604B" w:rsidP="00FA604B">
      <w:r>
        <w:tab/>
      </w:r>
      <w:r>
        <w:tab/>
        <w:t>We care about the happiness of others</w:t>
      </w:r>
    </w:p>
    <w:p w:rsidR="00E93742" w:rsidRDefault="00CA5A72" w:rsidP="00744749">
      <w:r>
        <w:tab/>
        <w:t>Social and unsocial passions</w:t>
      </w:r>
    </w:p>
    <w:p w:rsidR="00CA5A72" w:rsidRDefault="00CA5A72" w:rsidP="00744749">
      <w:r>
        <w:tab/>
      </w:r>
      <w:r>
        <w:tab/>
        <w:t>Necessity vs. Vanity</w:t>
      </w:r>
    </w:p>
    <w:p w:rsidR="00CA5A72" w:rsidRDefault="00CA5A72" w:rsidP="00744749">
      <w:r>
        <w:tab/>
      </w:r>
      <w:r>
        <w:tab/>
        <w:t>Joy vs. sorrow</w:t>
      </w:r>
    </w:p>
    <w:p w:rsidR="00CA5A72" w:rsidRDefault="00CA5A72" w:rsidP="00744749">
      <w:r>
        <w:tab/>
        <w:t>We are social beings – can’t live outside society</w:t>
      </w:r>
    </w:p>
    <w:p w:rsidR="00CA5A72" w:rsidRDefault="00CA5A72" w:rsidP="00744749">
      <w:r>
        <w:tab/>
      </w:r>
      <w:r>
        <w:tab/>
        <w:t>To live together, a system of Justice is required</w:t>
      </w:r>
    </w:p>
    <w:p w:rsidR="00CA5A72" w:rsidRDefault="00CA5A72" w:rsidP="00744749">
      <w:r>
        <w:tab/>
        <w:t>MORAL LAWS – that which restrain our selfish impulses</w:t>
      </w:r>
    </w:p>
    <w:p w:rsidR="00CA5A72" w:rsidRDefault="00CA5A72" w:rsidP="00744749">
      <w:r>
        <w:tab/>
      </w:r>
      <w:r>
        <w:tab/>
        <w:t>Come from God</w:t>
      </w:r>
    </w:p>
    <w:p w:rsidR="00CA5A72" w:rsidRDefault="00CA5A72" w:rsidP="00744749">
      <w:r>
        <w:tab/>
      </w:r>
      <w:r w:rsidR="00A67029">
        <w:t>The theory of Moral sentiments was NOT about market behavior</w:t>
      </w:r>
    </w:p>
    <w:p w:rsidR="00A67029" w:rsidRDefault="00A67029" w:rsidP="00744749">
      <w:r>
        <w:tab/>
      </w:r>
      <w:r>
        <w:tab/>
        <w:t>It was about family, friendship, neighborliness</w:t>
      </w:r>
    </w:p>
    <w:p w:rsidR="00A67029" w:rsidRDefault="00A67029" w:rsidP="00744749"/>
    <w:p w:rsidR="00CA5A72" w:rsidRPr="00CA5A72" w:rsidRDefault="00CA5A72" w:rsidP="00744749">
      <w:pPr>
        <w:rPr>
          <w:b/>
          <w:bCs/>
        </w:rPr>
      </w:pPr>
      <w:r w:rsidRPr="00CA5A72">
        <w:rPr>
          <w:b/>
          <w:bCs/>
        </w:rPr>
        <w:t>Wealth of Nation</w:t>
      </w:r>
    </w:p>
    <w:p w:rsidR="00CA5A72" w:rsidRDefault="00CA5A72" w:rsidP="00744749">
      <w:r>
        <w:tab/>
      </w:r>
    </w:p>
    <w:p w:rsidR="00CA5A72" w:rsidRPr="00CA5A72" w:rsidRDefault="00CA5A72" w:rsidP="00744749">
      <w:pPr>
        <w:rPr>
          <w:i/>
          <w:iCs/>
        </w:rPr>
      </w:pPr>
      <w:r>
        <w:tab/>
      </w:r>
      <w:r w:rsidRPr="00CA5A72">
        <w:rPr>
          <w:i/>
          <w:iCs/>
        </w:rPr>
        <w:t>LONNNGGGGG Discourse on the Moral case for Free Markets</w:t>
      </w:r>
    </w:p>
    <w:p w:rsidR="00CA5A72" w:rsidRDefault="00CA5A72" w:rsidP="00744749"/>
    <w:p w:rsidR="00CA5A72" w:rsidRPr="00CA5A72" w:rsidRDefault="00CA5A72" w:rsidP="00744749">
      <w:pPr>
        <w:rPr>
          <w:b/>
          <w:bCs/>
        </w:rPr>
      </w:pPr>
      <w:r w:rsidRPr="00CA5A72">
        <w:rPr>
          <w:b/>
          <w:bCs/>
        </w:rPr>
        <w:t>Division of Labor</w:t>
      </w:r>
    </w:p>
    <w:p w:rsidR="00CA5A72" w:rsidRDefault="00CA5A72" w:rsidP="00744749">
      <w:r>
        <w:tab/>
        <w:t>The example of a Pin Factory</w:t>
      </w:r>
    </w:p>
    <w:p w:rsidR="00CA5A72" w:rsidRDefault="00CA5A72" w:rsidP="00CA5A72">
      <w:pPr>
        <w:ind w:firstLine="720"/>
      </w:pPr>
      <w:r>
        <w:t>Smith recognized the role of specialization</w:t>
      </w:r>
    </w:p>
    <w:p w:rsidR="00CA5A72" w:rsidRDefault="00CA5A72" w:rsidP="00744749">
      <w:r>
        <w:tab/>
      </w:r>
      <w:r>
        <w:tab/>
        <w:t>People get better at the job (increased dexterity)</w:t>
      </w:r>
    </w:p>
    <w:p w:rsidR="00CA5A72" w:rsidRDefault="00CA5A72" w:rsidP="00744749">
      <w:r>
        <w:tab/>
      </w:r>
      <w:r>
        <w:tab/>
        <w:t>Less time is wasted in transactions (no travel time)</w:t>
      </w:r>
    </w:p>
    <w:p w:rsidR="00CA5A72" w:rsidRDefault="00CA5A72" w:rsidP="00744749">
      <w:r>
        <w:tab/>
      </w:r>
      <w:r>
        <w:tab/>
        <w:t>Capital can be applied efficiently (specialized tools)</w:t>
      </w:r>
    </w:p>
    <w:p w:rsidR="00CA5A72" w:rsidRDefault="00CA5A72" w:rsidP="00CA5A72">
      <w:pPr>
        <w:ind w:firstLine="720"/>
      </w:pPr>
      <w:r>
        <w:t>And now we talk about exchange…..</w:t>
      </w:r>
    </w:p>
    <w:p w:rsidR="00CA5A72" w:rsidRDefault="00CA5A72" w:rsidP="00CA5A72">
      <w:pPr>
        <w:ind w:firstLine="720"/>
      </w:pPr>
      <w:r>
        <w:tab/>
        <w:t>The mercantilists/</w:t>
      </w:r>
      <w:proofErr w:type="spellStart"/>
      <w:r>
        <w:t>physiocrats</w:t>
      </w:r>
      <w:proofErr w:type="spellEnd"/>
      <w:r>
        <w:t xml:space="preserve"> were not concerned with production</w:t>
      </w:r>
    </w:p>
    <w:p w:rsidR="00CA5A72" w:rsidRDefault="005F1ADD" w:rsidP="00CA5A72">
      <w:r>
        <w:tab/>
        <w:t>Now called “Smithian growth”</w:t>
      </w:r>
    </w:p>
    <w:p w:rsidR="005F1ADD" w:rsidRDefault="005F1ADD" w:rsidP="00CA5A72"/>
    <w:p w:rsidR="00CA5A72" w:rsidRPr="00AD5ACD" w:rsidRDefault="00CA5A72" w:rsidP="00CA5A72">
      <w:pPr>
        <w:rPr>
          <w:b/>
          <w:bCs/>
        </w:rPr>
      </w:pPr>
      <w:r w:rsidRPr="00AD5ACD">
        <w:rPr>
          <w:b/>
          <w:bCs/>
        </w:rPr>
        <w:t>The Harmony of Interests and Limited Government</w:t>
      </w:r>
    </w:p>
    <w:p w:rsidR="00CA5A72" w:rsidRDefault="00CA5A72" w:rsidP="00CA5A72">
      <w:pPr>
        <w:ind w:firstLine="720"/>
      </w:pPr>
      <w:r>
        <w:t>We are motivated by our own self interests</w:t>
      </w:r>
    </w:p>
    <w:p w:rsidR="00CA5A72" w:rsidRDefault="00CA5A72" w:rsidP="00CA5A72">
      <w:pPr>
        <w:ind w:firstLine="720"/>
      </w:pPr>
      <w:r>
        <w:tab/>
        <w:t>But there is a hidden, natural order in the system</w:t>
      </w:r>
    </w:p>
    <w:p w:rsidR="00CA5A72" w:rsidRDefault="00CA5A72" w:rsidP="00CA5A72">
      <w:pPr>
        <w:ind w:firstLine="720"/>
      </w:pPr>
      <w:r>
        <w:t>Nobody intends the public good, only their own private gain</w:t>
      </w:r>
    </w:p>
    <w:p w:rsidR="00CA5A72" w:rsidRDefault="00CA5A72" w:rsidP="00CA5A72">
      <w:pPr>
        <w:ind w:firstLine="720"/>
      </w:pPr>
      <w:r>
        <w:tab/>
        <w:t>But they must compete with each other…..</w:t>
      </w:r>
    </w:p>
    <w:p w:rsidR="00CA5A72" w:rsidRDefault="00CA5A72" w:rsidP="00CA5A72">
      <w:pPr>
        <w:ind w:firstLine="720"/>
      </w:pPr>
      <w:r>
        <w:tab/>
      </w:r>
      <w:r>
        <w:tab/>
        <w:t>(</w:t>
      </w:r>
      <w:proofErr w:type="gramStart"/>
      <w:r>
        <w:t>note</w:t>
      </w:r>
      <w:proofErr w:type="gramEnd"/>
      <w:r>
        <w:t xml:space="preserve"> cons vs. cons, prod vs. prod)</w:t>
      </w:r>
    </w:p>
    <w:p w:rsidR="00CA5A72" w:rsidRDefault="00CA5A72" w:rsidP="00CA5A72">
      <w:pPr>
        <w:ind w:firstLine="720"/>
      </w:pPr>
      <w:r>
        <w:t xml:space="preserve">People are also capable of defining and </w:t>
      </w:r>
      <w:r w:rsidR="00AD5ACD">
        <w:t>pursuing</w:t>
      </w:r>
      <w:r>
        <w:t xml:space="preserve"> their self interest (rationality)</w:t>
      </w:r>
    </w:p>
    <w:p w:rsidR="00CA5A72" w:rsidRDefault="00AD5ACD" w:rsidP="00CA5A72">
      <w:pPr>
        <w:ind w:firstLine="720"/>
      </w:pPr>
      <w:r>
        <w:lastRenderedPageBreak/>
        <w:tab/>
        <w:t>So the govt. should not get involvolved…..</w:t>
      </w:r>
    </w:p>
    <w:p w:rsidR="00AD5ACD" w:rsidRDefault="00AD5ACD" w:rsidP="00CA5A72">
      <w:pPr>
        <w:ind w:firstLine="720"/>
      </w:pPr>
      <w:r>
        <w:tab/>
      </w:r>
      <w:r>
        <w:tab/>
        <w:t>It is not capable of improving on individuals decisions</w:t>
      </w:r>
    </w:p>
    <w:p w:rsidR="00AD5ACD" w:rsidRDefault="00AD5ACD" w:rsidP="00CA5A72">
      <w:pPr>
        <w:ind w:firstLine="720"/>
      </w:pPr>
      <w:r>
        <w:tab/>
      </w:r>
      <w:r>
        <w:tab/>
        <w:t>It is not motivated to improve on individuals decisions</w:t>
      </w:r>
    </w:p>
    <w:p w:rsidR="00AD5ACD" w:rsidRDefault="00AD5ACD" w:rsidP="00CA5A72">
      <w:pPr>
        <w:ind w:firstLine="720"/>
      </w:pPr>
      <w:r>
        <w:t>Smith believed England was wealthy in spite of its government</w:t>
      </w:r>
    </w:p>
    <w:p w:rsidR="00AD5ACD" w:rsidRDefault="00AD5ACD" w:rsidP="00CA5A72">
      <w:pPr>
        <w:ind w:firstLine="720"/>
      </w:pPr>
      <w:r>
        <w:tab/>
        <w:t>Note:  Smith lived in England, not France</w:t>
      </w:r>
    </w:p>
    <w:p w:rsidR="00AD5ACD" w:rsidRDefault="00AD5ACD" w:rsidP="00CA5A72">
      <w:pPr>
        <w:ind w:firstLine="720"/>
      </w:pPr>
      <w:r>
        <w:t>Believed that harmony and trade were good internationally as well</w:t>
      </w:r>
    </w:p>
    <w:p w:rsidR="00AD5ACD" w:rsidRDefault="00AD5ACD" w:rsidP="00CA5A72">
      <w:pPr>
        <w:ind w:firstLine="720"/>
      </w:pPr>
      <w:r>
        <w:tab/>
        <w:t>Dangerous to war with a rich neighbor</w:t>
      </w:r>
    </w:p>
    <w:p w:rsidR="00AD5ACD" w:rsidRDefault="00AD5ACD" w:rsidP="00CA5A72">
      <w:pPr>
        <w:ind w:firstLine="720"/>
      </w:pPr>
      <w:r>
        <w:tab/>
        <w:t>But good to trade with one, they have money to make purchases</w:t>
      </w:r>
    </w:p>
    <w:p w:rsidR="00AD5ACD" w:rsidRDefault="00AD5ACD" w:rsidP="00CA5A72">
      <w:pPr>
        <w:ind w:firstLine="720"/>
      </w:pPr>
      <w:r>
        <w:t>He thus was against subsidies in trade, and mercantilist protections</w:t>
      </w:r>
    </w:p>
    <w:p w:rsidR="00AD5ACD" w:rsidRDefault="00AD5ACD" w:rsidP="00CA5A72">
      <w:pPr>
        <w:ind w:firstLine="720"/>
      </w:pPr>
      <w:r>
        <w:tab/>
        <w:t>More trade would lead to more specialization…..</w:t>
      </w:r>
    </w:p>
    <w:p w:rsidR="00AD5ACD" w:rsidRDefault="00AD5ACD" w:rsidP="00CA5A72">
      <w:pPr>
        <w:ind w:firstLine="720"/>
      </w:pPr>
      <w:r>
        <w:tab/>
      </w:r>
      <w:r>
        <w:tab/>
        <w:t>And thus more production for all</w:t>
      </w:r>
    </w:p>
    <w:p w:rsidR="00AD5ACD" w:rsidRDefault="00AD5ACD" w:rsidP="00CA5A72">
      <w:pPr>
        <w:ind w:firstLine="720"/>
      </w:pPr>
      <w:r>
        <w:t>Did believe in Government to….</w:t>
      </w:r>
    </w:p>
    <w:p w:rsidR="00AD5ACD" w:rsidRDefault="00AD5ACD" w:rsidP="00CA5A72">
      <w:pPr>
        <w:ind w:firstLine="720"/>
      </w:pPr>
      <w:r>
        <w:tab/>
        <w:t>Protect society from foreign attack</w:t>
      </w:r>
    </w:p>
    <w:p w:rsidR="00AD5ACD" w:rsidRDefault="00AD5ACD" w:rsidP="00CA5A72">
      <w:pPr>
        <w:ind w:firstLine="720"/>
      </w:pPr>
      <w:r>
        <w:tab/>
        <w:t>Establish administration of Justice</w:t>
      </w:r>
    </w:p>
    <w:p w:rsidR="00AD5ACD" w:rsidRDefault="00AD5ACD" w:rsidP="00CA5A72">
      <w:pPr>
        <w:ind w:firstLine="720"/>
      </w:pPr>
      <w:r>
        <w:tab/>
      </w:r>
      <w:r>
        <w:tab/>
        <w:t>(</w:t>
      </w:r>
      <w:proofErr w:type="gramStart"/>
      <w:r>
        <w:t>didn’t</w:t>
      </w:r>
      <w:proofErr w:type="gramEnd"/>
      <w:r>
        <w:t xml:space="preserve"> understand common laws competition)</w:t>
      </w:r>
    </w:p>
    <w:p w:rsidR="00AD5ACD" w:rsidRDefault="00AD5ACD" w:rsidP="00CA5A72">
      <w:pPr>
        <w:ind w:firstLine="720"/>
      </w:pPr>
      <w:r>
        <w:tab/>
        <w:t>Create public works/spending that markets could not (public goods)</w:t>
      </w:r>
    </w:p>
    <w:p w:rsidR="00AD5ACD" w:rsidRDefault="00AD5ACD" w:rsidP="00CA5A72">
      <w:pPr>
        <w:ind w:firstLine="720"/>
      </w:pPr>
      <w:r>
        <w:tab/>
      </w:r>
      <w:r>
        <w:tab/>
        <w:t>Canals, public schools (both public good and externality issues)</w:t>
      </w:r>
    </w:p>
    <w:p w:rsidR="00AD5ACD" w:rsidRDefault="00AD5ACD" w:rsidP="00CA5A72">
      <w:pPr>
        <w:ind w:firstLine="720"/>
      </w:pPr>
      <w:r>
        <w:tab/>
      </w:r>
      <w:r>
        <w:tab/>
      </w:r>
      <w:r>
        <w:tab/>
        <w:t>Good instincts, but didn’t systematize in any way</w:t>
      </w:r>
    </w:p>
    <w:p w:rsidR="00AD5ACD" w:rsidRDefault="00AD5ACD" w:rsidP="00AD5ACD">
      <w:pPr>
        <w:ind w:firstLine="720"/>
      </w:pPr>
      <w:r>
        <w:tab/>
        <w:t>Some other deviations, mostly common sense ones (money)</w:t>
      </w:r>
    </w:p>
    <w:p w:rsidR="00AD5ACD" w:rsidRDefault="00AD5ACD" w:rsidP="00AD5ACD">
      <w:pPr>
        <w:ind w:firstLine="720"/>
      </w:pPr>
      <w:r>
        <w:tab/>
      </w:r>
    </w:p>
    <w:p w:rsidR="006F4E28" w:rsidRPr="005F1ADD" w:rsidRDefault="006F4E28" w:rsidP="006F4E28">
      <w:pPr>
        <w:rPr>
          <w:b/>
          <w:bCs/>
        </w:rPr>
      </w:pPr>
      <w:r w:rsidRPr="005F1ADD">
        <w:rPr>
          <w:b/>
          <w:bCs/>
        </w:rPr>
        <w:t>The Economic Laws of a Competitive Economy</w:t>
      </w:r>
    </w:p>
    <w:p w:rsidR="00150ED7" w:rsidRDefault="00150ED7" w:rsidP="006F4E28">
      <w:r>
        <w:tab/>
        <w:t>Value:  The water-diamond paradox</w:t>
      </w:r>
    </w:p>
    <w:p w:rsidR="00150ED7" w:rsidRDefault="00150ED7" w:rsidP="006F4E28">
      <w:r>
        <w:tab/>
      </w:r>
      <w:r>
        <w:tab/>
        <w:t>Never did solve it…..</w:t>
      </w:r>
    </w:p>
    <w:p w:rsidR="00150ED7" w:rsidRDefault="00150ED7" w:rsidP="006F4E28">
      <w:r>
        <w:tab/>
      </w:r>
      <w:r>
        <w:tab/>
      </w:r>
      <w:r>
        <w:tab/>
        <w:t>No concept of total utility vs. marginal utility</w:t>
      </w:r>
    </w:p>
    <w:p w:rsidR="00150ED7" w:rsidRDefault="00150ED7" w:rsidP="006F4E28">
      <w:r>
        <w:tab/>
      </w:r>
      <w:r>
        <w:tab/>
      </w:r>
      <w:proofErr w:type="gramStart"/>
      <w:r>
        <w:t>The questions of pearls (demand or supply?)</w:t>
      </w:r>
      <w:proofErr w:type="gramEnd"/>
    </w:p>
    <w:p w:rsidR="00150ED7" w:rsidRDefault="00150ED7" w:rsidP="006F4E28">
      <w:r>
        <w:tab/>
      </w:r>
      <w:r>
        <w:tab/>
      </w:r>
      <w:r>
        <w:tab/>
        <w:t>Smith – supply (cost of production)</w:t>
      </w:r>
    </w:p>
    <w:p w:rsidR="00150ED7" w:rsidRDefault="00150ED7" w:rsidP="006F4E28">
      <w:r>
        <w:tab/>
      </w:r>
      <w:r>
        <w:tab/>
      </w:r>
      <w:r>
        <w:tab/>
      </w:r>
      <w:r>
        <w:tab/>
        <w:t>Natural price vs. exchange price (later)</w:t>
      </w:r>
    </w:p>
    <w:p w:rsidR="00150ED7" w:rsidRDefault="00150ED7" w:rsidP="006F4E28">
      <w:r>
        <w:tab/>
      </w:r>
      <w:r>
        <w:tab/>
      </w:r>
      <w:r>
        <w:tab/>
        <w:t>Pearls are valuable because we need to dive for them…</w:t>
      </w:r>
    </w:p>
    <w:p w:rsidR="00150ED7" w:rsidRDefault="00150ED7" w:rsidP="006F4E28">
      <w:r>
        <w:tab/>
        <w:t>In a primitive society (no capital)</w:t>
      </w:r>
    </w:p>
    <w:p w:rsidR="00150ED7" w:rsidRDefault="00150ED7" w:rsidP="006F4E28">
      <w:r>
        <w:tab/>
      </w:r>
      <w:r>
        <w:tab/>
        <w:t>Value comes from the amount of labor used to produce it</w:t>
      </w:r>
    </w:p>
    <w:p w:rsidR="00150ED7" w:rsidRDefault="00150ED7" w:rsidP="006F4E28">
      <w:r>
        <w:tab/>
      </w:r>
      <w:r>
        <w:tab/>
        <w:t>Other factors are abundant and free (land), or non-existent (capital)</w:t>
      </w:r>
    </w:p>
    <w:p w:rsidR="00AD5ACD" w:rsidRDefault="00150ED7" w:rsidP="00CA5A72">
      <w:pPr>
        <w:ind w:firstLine="720"/>
      </w:pPr>
      <w:r>
        <w:tab/>
        <w:t>The deer – beaver example</w:t>
      </w:r>
    </w:p>
    <w:p w:rsidR="00150ED7" w:rsidRDefault="00150ED7" w:rsidP="00CA5A72">
      <w:pPr>
        <w:ind w:firstLine="720"/>
      </w:pPr>
      <w:r>
        <w:tab/>
      </w:r>
      <w:r>
        <w:tab/>
        <w:t>How much time to trap a deer, or beaver?  Production value</w:t>
      </w:r>
    </w:p>
    <w:p w:rsidR="00150ED7" w:rsidRDefault="00150ED7" w:rsidP="00CA5A72">
      <w:pPr>
        <w:ind w:firstLine="720"/>
      </w:pPr>
      <w:r>
        <w:tab/>
      </w:r>
      <w:r>
        <w:tab/>
        <w:t>This also determined the exchange value (one deer is one hour)</w:t>
      </w:r>
    </w:p>
    <w:p w:rsidR="00150ED7" w:rsidRDefault="00150ED7" w:rsidP="00CA5A72">
      <w:pPr>
        <w:ind w:firstLine="720"/>
      </w:pPr>
      <w:r>
        <w:t>In an advanced economy</w:t>
      </w:r>
    </w:p>
    <w:p w:rsidR="00150ED7" w:rsidRDefault="00150ED7" w:rsidP="00CA5A72">
      <w:pPr>
        <w:ind w:firstLine="720"/>
      </w:pPr>
      <w:r>
        <w:tab/>
        <w:t>The pure labor value of production breaks down</w:t>
      </w:r>
    </w:p>
    <w:p w:rsidR="00150ED7" w:rsidRDefault="00150ED7" w:rsidP="00CA5A72">
      <w:pPr>
        <w:ind w:firstLine="720"/>
      </w:pPr>
      <w:r>
        <w:tab/>
        <w:t xml:space="preserve">Ten pounds of </w:t>
      </w:r>
      <w:r w:rsidR="005F1ADD">
        <w:t>potatoes</w:t>
      </w:r>
      <w:r>
        <w:t xml:space="preserve"> vs. a spindle of cotton yarn</w:t>
      </w:r>
    </w:p>
    <w:p w:rsidR="00150ED7" w:rsidRDefault="00150ED7" w:rsidP="00CA5A72">
      <w:pPr>
        <w:ind w:firstLine="720"/>
      </w:pPr>
      <w:r>
        <w:tab/>
      </w:r>
      <w:r>
        <w:tab/>
        <w:t>Both take 10 hours of labor, but</w:t>
      </w:r>
    </w:p>
    <w:p w:rsidR="00150ED7" w:rsidRDefault="00150ED7" w:rsidP="00CA5A72">
      <w:pPr>
        <w:ind w:firstLine="720"/>
      </w:pPr>
      <w:r>
        <w:tab/>
      </w:r>
      <w:r>
        <w:tab/>
      </w:r>
      <w:r>
        <w:tab/>
        <w:t>One needs no capital, one needs no land</w:t>
      </w:r>
    </w:p>
    <w:p w:rsidR="00150ED7" w:rsidRDefault="005F1ADD" w:rsidP="00CA5A72">
      <w:pPr>
        <w:ind w:firstLine="720"/>
      </w:pPr>
      <w:r>
        <w:tab/>
        <w:t>The real value can no longer be measured just by labor inputs</w:t>
      </w:r>
    </w:p>
    <w:p w:rsidR="005F1ADD" w:rsidRDefault="005F1ADD" w:rsidP="00CA5A72">
      <w:pPr>
        <w:ind w:firstLine="720"/>
      </w:pPr>
      <w:r>
        <w:tab/>
        <w:t>But they can be measured by the quantity of labor they can purchase</w:t>
      </w:r>
    </w:p>
    <w:p w:rsidR="00AD5ACD" w:rsidRDefault="005F1ADD" w:rsidP="00CA5A72">
      <w:pPr>
        <w:ind w:firstLine="720"/>
      </w:pPr>
      <w:r>
        <w:tab/>
        <w:t>Competition will drive down prices…..</w:t>
      </w:r>
    </w:p>
    <w:p w:rsidR="005F1ADD" w:rsidRDefault="005F1ADD" w:rsidP="00CA5A72">
      <w:pPr>
        <w:ind w:firstLine="720"/>
      </w:pPr>
      <w:r>
        <w:tab/>
      </w:r>
      <w:r>
        <w:tab/>
        <w:t>So the cost of the good will be fixed</w:t>
      </w:r>
    </w:p>
    <w:p w:rsidR="005F1ADD" w:rsidRDefault="005F1ADD" w:rsidP="00CA5A72">
      <w:pPr>
        <w:ind w:firstLine="720"/>
      </w:pPr>
      <w:r>
        <w:tab/>
      </w:r>
      <w:r>
        <w:tab/>
      </w:r>
      <w:r>
        <w:tab/>
        <w:t>(</w:t>
      </w:r>
      <w:proofErr w:type="gramStart"/>
      <w:r>
        <w:t>assumes</w:t>
      </w:r>
      <w:proofErr w:type="gramEnd"/>
      <w:r>
        <w:t xml:space="preserve"> in long run, constant returns to scale, profits)</w:t>
      </w:r>
    </w:p>
    <w:p w:rsidR="005F1ADD" w:rsidRDefault="005F1ADD" w:rsidP="00CA5A72">
      <w:pPr>
        <w:ind w:firstLine="720"/>
      </w:pPr>
      <w:r>
        <w:tab/>
      </w:r>
      <w:r>
        <w:tab/>
      </w:r>
      <w:r>
        <w:tab/>
        <w:t>Wrong for rising or falling returns to scale)</w:t>
      </w:r>
    </w:p>
    <w:p w:rsidR="005F1ADD" w:rsidRDefault="005F1ADD" w:rsidP="00CA5A72">
      <w:pPr>
        <w:ind w:firstLine="720"/>
      </w:pPr>
    </w:p>
    <w:p w:rsidR="005F1ADD" w:rsidRPr="005F1ADD" w:rsidRDefault="005F1ADD" w:rsidP="005F1ADD">
      <w:pPr>
        <w:rPr>
          <w:b/>
          <w:bCs/>
        </w:rPr>
      </w:pPr>
      <w:r w:rsidRPr="005F1ADD">
        <w:rPr>
          <w:b/>
          <w:bCs/>
        </w:rPr>
        <w:t>Market Price</w:t>
      </w:r>
    </w:p>
    <w:p w:rsidR="00AD5ACD" w:rsidRDefault="005F1ADD" w:rsidP="00CA5A72">
      <w:pPr>
        <w:ind w:firstLine="720"/>
      </w:pPr>
      <w:r>
        <w:t xml:space="preserve">Intrinsic or Natural </w:t>
      </w:r>
      <w:proofErr w:type="gramStart"/>
      <w:r>
        <w:t>price,</w:t>
      </w:r>
      <w:proofErr w:type="gramEnd"/>
      <w:r>
        <w:t xml:space="preserve"> and market price</w:t>
      </w:r>
    </w:p>
    <w:p w:rsidR="005F1ADD" w:rsidRDefault="005F1ADD" w:rsidP="005F1ADD">
      <w:pPr>
        <w:ind w:firstLine="720"/>
      </w:pPr>
      <w:r>
        <w:t>Natural price is the long run price below which producers will not produce</w:t>
      </w:r>
    </w:p>
    <w:p w:rsidR="00CA5A72" w:rsidRDefault="005F1ADD" w:rsidP="00CA5A72">
      <w:pPr>
        <w:ind w:firstLine="720"/>
      </w:pPr>
      <w:r>
        <w:tab/>
        <w:t>The Market price is the actual price at which exchange occurs</w:t>
      </w:r>
    </w:p>
    <w:p w:rsidR="005F1ADD" w:rsidRDefault="005F1ADD" w:rsidP="00CA5A72">
      <w:pPr>
        <w:ind w:firstLine="720"/>
      </w:pPr>
      <w:r>
        <w:lastRenderedPageBreak/>
        <w:tab/>
      </w:r>
      <w:r>
        <w:tab/>
        <w:t>Can be above, below, or equal to the intrinsic price</w:t>
      </w:r>
    </w:p>
    <w:p w:rsidR="005F1ADD" w:rsidRDefault="005F1ADD" w:rsidP="00CA5A72">
      <w:pPr>
        <w:ind w:firstLine="720"/>
      </w:pPr>
      <w:r>
        <w:tab/>
        <w:t xml:space="preserve">Prices could/would vary for transitory reasons.  </w:t>
      </w:r>
    </w:p>
    <w:p w:rsidR="00666585" w:rsidRDefault="00666585" w:rsidP="00CA5A72">
      <w:pPr>
        <w:ind w:firstLine="720"/>
      </w:pPr>
      <w:r>
        <w:tab/>
        <w:t>Not exactly supply and demand as we know it….</w:t>
      </w:r>
    </w:p>
    <w:p w:rsidR="00666585" w:rsidRDefault="00666585" w:rsidP="00CA5A72">
      <w:pPr>
        <w:ind w:firstLine="720"/>
      </w:pPr>
      <w:r>
        <w:t>Smith distinguished between the real price and the money price</w:t>
      </w:r>
    </w:p>
    <w:p w:rsidR="00666585" w:rsidRDefault="00666585" w:rsidP="00CA5A72">
      <w:pPr>
        <w:ind w:firstLine="720"/>
      </w:pPr>
      <w:r>
        <w:tab/>
        <w:t xml:space="preserve">Restating Hume and other, that real wealth (labor), </w:t>
      </w:r>
    </w:p>
    <w:p w:rsidR="00666585" w:rsidRDefault="00666585" w:rsidP="00CA5A72">
      <w:pPr>
        <w:ind w:firstLine="720"/>
      </w:pPr>
      <w:r>
        <w:tab/>
      </w:r>
      <w:r>
        <w:tab/>
        <w:t xml:space="preserve">Not money wealth, was important </w:t>
      </w:r>
    </w:p>
    <w:p w:rsidR="00666585" w:rsidRDefault="00666585" w:rsidP="00666585"/>
    <w:p w:rsidR="00666585" w:rsidRDefault="00666585" w:rsidP="00666585">
      <w:r>
        <w:t>Wages</w:t>
      </w:r>
    </w:p>
    <w:p w:rsidR="00666585" w:rsidRDefault="00666585" w:rsidP="00666585">
      <w:r>
        <w:tab/>
        <w:t>The aggregate level of wages</w:t>
      </w:r>
    </w:p>
    <w:p w:rsidR="00666585" w:rsidRDefault="00666585" w:rsidP="00666585">
      <w:r>
        <w:tab/>
        <w:t>The growth of wages over time</w:t>
      </w:r>
    </w:p>
    <w:p w:rsidR="00666585" w:rsidRDefault="00666585" w:rsidP="00666585">
      <w:r>
        <w:tab/>
        <w:t>The Wage structure</w:t>
      </w:r>
    </w:p>
    <w:p w:rsidR="00666585" w:rsidRDefault="00666585" w:rsidP="00666585">
      <w:r>
        <w:tab/>
      </w:r>
      <w:r>
        <w:tab/>
        <w:t>The Wage-fund theory to explain first two</w:t>
      </w:r>
    </w:p>
    <w:p w:rsidR="00666585" w:rsidRDefault="00666585" w:rsidP="00666585">
      <w:r>
        <w:tab/>
        <w:t>Wages are paid by capitalists as a “loan” to workers</w:t>
      </w:r>
    </w:p>
    <w:p w:rsidR="00666585" w:rsidRDefault="00666585" w:rsidP="00666585">
      <w:r>
        <w:tab/>
      </w:r>
      <w:r>
        <w:tab/>
        <w:t>There is a stock of capital flowing around to maintain this</w:t>
      </w:r>
    </w:p>
    <w:p w:rsidR="00666585" w:rsidRDefault="00666585" w:rsidP="00666585">
      <w:r>
        <w:tab/>
        <w:t>Average annual wages = Wages fund/# workers</w:t>
      </w:r>
    </w:p>
    <w:p w:rsidR="00666585" w:rsidRDefault="00666585" w:rsidP="00666585">
      <w:r>
        <w:tab/>
      </w:r>
      <w:r>
        <w:tab/>
        <w:t>Since the wages fund can vary (depends on amount produced)</w:t>
      </w:r>
    </w:p>
    <w:p w:rsidR="00666585" w:rsidRDefault="00666585" w:rsidP="00666585">
      <w:r>
        <w:tab/>
      </w:r>
      <w:r>
        <w:tab/>
      </w:r>
      <w:r>
        <w:tab/>
        <w:t>So can average wages</w:t>
      </w:r>
    </w:p>
    <w:p w:rsidR="00666585" w:rsidRDefault="00666585" w:rsidP="00666585">
      <w:r>
        <w:tab/>
      </w:r>
      <w:r>
        <w:tab/>
      </w:r>
      <w:r>
        <w:tab/>
        <w:t>As capital accumulates, wage funds increase……</w:t>
      </w:r>
    </w:p>
    <w:p w:rsidR="00666585" w:rsidRDefault="00666585" w:rsidP="00666585">
      <w:r>
        <w:tab/>
        <w:t>A HUGE departure from the Mercantilists</w:t>
      </w:r>
    </w:p>
    <w:p w:rsidR="00666585" w:rsidRDefault="00666585" w:rsidP="00666585">
      <w:r>
        <w:tab/>
      </w:r>
      <w:r>
        <w:tab/>
        <w:t>Additionally, thought better health = better workers</w:t>
      </w:r>
    </w:p>
    <w:p w:rsidR="00666585" w:rsidRDefault="00666585" w:rsidP="00666585">
      <w:r>
        <w:tab/>
      </w:r>
      <w:r>
        <w:tab/>
      </w:r>
      <w:r>
        <w:tab/>
        <w:t>Efficiency wage theory</w:t>
      </w:r>
    </w:p>
    <w:p w:rsidR="00666585" w:rsidRDefault="00666585" w:rsidP="00666585"/>
    <w:p w:rsidR="00666585" w:rsidRDefault="00666585" w:rsidP="00666585">
      <w:r>
        <w:tab/>
      </w:r>
      <w:r w:rsidR="00BA37FD">
        <w:t>The wage structure implies that all wages are in equilibrium across sectors</w:t>
      </w:r>
    </w:p>
    <w:p w:rsidR="00BA37FD" w:rsidRDefault="00BA37FD" w:rsidP="00666585">
      <w:r>
        <w:tab/>
        <w:t>What causes wages to equalize, but at unequal levels</w:t>
      </w:r>
    </w:p>
    <w:p w:rsidR="00BA37FD" w:rsidRDefault="00BA37FD" w:rsidP="00666585">
      <w:r>
        <w:tab/>
      </w:r>
      <w:r>
        <w:tab/>
        <w:t>Agreeableness of occupation (non-</w:t>
      </w:r>
      <w:proofErr w:type="spellStart"/>
      <w:r>
        <w:t>pecuinary</w:t>
      </w:r>
      <w:proofErr w:type="spellEnd"/>
      <w:r>
        <w:t xml:space="preserve"> benefits)</w:t>
      </w:r>
    </w:p>
    <w:p w:rsidR="00BA37FD" w:rsidRDefault="00BA37FD" w:rsidP="00666585">
      <w:r>
        <w:tab/>
      </w:r>
      <w:r>
        <w:tab/>
        <w:t>Cost of Acquiring necessary skills (human capital)</w:t>
      </w:r>
    </w:p>
    <w:p w:rsidR="00666585" w:rsidRDefault="00BA37FD" w:rsidP="00666585">
      <w:r>
        <w:tab/>
      </w:r>
      <w:r>
        <w:tab/>
        <w:t>Regularity of Employment (risk premiums)</w:t>
      </w:r>
    </w:p>
    <w:p w:rsidR="00BA37FD" w:rsidRDefault="00BA37FD" w:rsidP="00666585">
      <w:r>
        <w:tab/>
      </w:r>
      <w:r>
        <w:tab/>
        <w:t>Level of trust/responsibility (Monitoring costs)</w:t>
      </w:r>
    </w:p>
    <w:p w:rsidR="00BA37FD" w:rsidRDefault="00BA37FD" w:rsidP="00666585">
      <w:r>
        <w:tab/>
      </w:r>
      <w:r>
        <w:tab/>
        <w:t>Probability/improbability of success (uncertainty premiums)</w:t>
      </w:r>
    </w:p>
    <w:p w:rsidR="00666585" w:rsidRDefault="00666585" w:rsidP="00666585"/>
    <w:p w:rsidR="00BA37FD" w:rsidRDefault="00BA37FD" w:rsidP="00666585">
      <w:r>
        <w:t>Profit</w:t>
      </w:r>
    </w:p>
    <w:p w:rsidR="00BA37FD" w:rsidRDefault="00BA37FD" w:rsidP="00666585">
      <w:r>
        <w:tab/>
        <w:t>The return on risks….</w:t>
      </w:r>
    </w:p>
    <w:p w:rsidR="00BA37FD" w:rsidRDefault="00BA37FD" w:rsidP="00666585">
      <w:r>
        <w:tab/>
        <w:t>So profits must compensate for capital, and possible losses</w:t>
      </w:r>
    </w:p>
    <w:p w:rsidR="00BA37FD" w:rsidRDefault="00BA37FD" w:rsidP="00666585">
      <w:r>
        <w:tab/>
      </w:r>
      <w:r>
        <w:tab/>
        <w:t>Profit rates fall with competition</w:t>
      </w:r>
    </w:p>
    <w:p w:rsidR="00BA37FD" w:rsidRDefault="00BA37FD" w:rsidP="00666585">
      <w:r>
        <w:tab/>
        <w:t>Gross profits include losses, the result is net profits</w:t>
      </w:r>
    </w:p>
    <w:p w:rsidR="00BA37FD" w:rsidRDefault="00BA37FD" w:rsidP="00666585">
      <w:r>
        <w:tab/>
      </w:r>
    </w:p>
    <w:p w:rsidR="00BA37FD" w:rsidRDefault="00BA37FD" w:rsidP="00BA37FD">
      <w:pPr>
        <w:ind w:firstLine="720"/>
      </w:pPr>
      <w:r>
        <w:t>Interest must be paid, confusion about what interest was….</w:t>
      </w:r>
    </w:p>
    <w:p w:rsidR="00BA37FD" w:rsidRDefault="00BA37FD" w:rsidP="00BA37FD"/>
    <w:p w:rsidR="00BA37FD" w:rsidRDefault="00BA37FD" w:rsidP="00BA37FD">
      <w:r>
        <w:t>Rent</w:t>
      </w:r>
    </w:p>
    <w:p w:rsidR="00BA37FD" w:rsidRDefault="00BA37FD" w:rsidP="00BA37FD">
      <w:r>
        <w:tab/>
        <w:t>Various views……</w:t>
      </w:r>
    </w:p>
    <w:p w:rsidR="00BA37FD" w:rsidRDefault="00BA37FD" w:rsidP="00BA37FD">
      <w:r>
        <w:tab/>
        <w:t>When commodities sold, price covers labor, capital and rent</w:t>
      </w:r>
    </w:p>
    <w:p w:rsidR="00BA37FD" w:rsidRDefault="00BA37FD" w:rsidP="00BA37FD">
      <w:r>
        <w:tab/>
      </w:r>
      <w:r>
        <w:tab/>
        <w:t xml:space="preserve">So </w:t>
      </w:r>
      <w:r w:rsidR="005D523C">
        <w:t>rent enters the price of goods produced on land</w:t>
      </w:r>
    </w:p>
    <w:p w:rsidR="005D523C" w:rsidRDefault="005D523C" w:rsidP="00BA37FD">
      <w:r>
        <w:tab/>
        <w:t>But elsewhere rent is the cost of using land, the highest a peasant can pay</w:t>
      </w:r>
    </w:p>
    <w:p w:rsidR="005D523C" w:rsidRDefault="005D523C" w:rsidP="00BA37FD">
      <w:r>
        <w:tab/>
      </w:r>
      <w:r>
        <w:tab/>
        <w:t xml:space="preserve">So now rent is </w:t>
      </w:r>
      <w:proofErr w:type="gramStart"/>
      <w:r>
        <w:t>a residual, high prices</w:t>
      </w:r>
      <w:proofErr w:type="gramEnd"/>
      <w:r>
        <w:t xml:space="preserve"> make high rent,</w:t>
      </w:r>
    </w:p>
    <w:p w:rsidR="005D523C" w:rsidRDefault="005D523C" w:rsidP="005D523C">
      <w:pPr>
        <w:ind w:left="1440" w:firstLine="720"/>
      </w:pPr>
      <w:proofErr w:type="gramStart"/>
      <w:r>
        <w:t>and</w:t>
      </w:r>
      <w:proofErr w:type="gramEnd"/>
      <w:r>
        <w:t xml:space="preserve"> low prices low rent</w:t>
      </w:r>
    </w:p>
    <w:p w:rsidR="00BA37FD" w:rsidRDefault="005D523C" w:rsidP="00666585">
      <w:r>
        <w:tab/>
        <w:t>Groping towards a factor theory of production, but didn’t find it.</w:t>
      </w:r>
    </w:p>
    <w:p w:rsidR="005D523C" w:rsidRDefault="005D523C" w:rsidP="00666585"/>
    <w:p w:rsidR="005D523C" w:rsidRDefault="005D523C" w:rsidP="00666585">
      <w:r>
        <w:t>Money and Debt</w:t>
      </w:r>
    </w:p>
    <w:p w:rsidR="005D523C" w:rsidRDefault="005D523C" w:rsidP="00666585">
      <w:r>
        <w:tab/>
        <w:t>Deemphasized the importance of money</w:t>
      </w:r>
    </w:p>
    <w:p w:rsidR="005D523C" w:rsidRDefault="005D523C" w:rsidP="00666585">
      <w:r>
        <w:tab/>
      </w:r>
      <w:r>
        <w:tab/>
        <w:t>Facilitates commerce, but not production….</w:t>
      </w:r>
    </w:p>
    <w:p w:rsidR="005D523C" w:rsidRDefault="005D523C" w:rsidP="00666585">
      <w:r>
        <w:lastRenderedPageBreak/>
        <w:tab/>
      </w:r>
      <w:r>
        <w:tab/>
      </w:r>
      <w:r>
        <w:tab/>
        <w:t>And production creates the wealth of nations</w:t>
      </w:r>
    </w:p>
    <w:p w:rsidR="005D523C" w:rsidRDefault="005D523C" w:rsidP="00666585">
      <w:r>
        <w:tab/>
      </w:r>
      <w:r>
        <w:tab/>
        <w:t xml:space="preserve">Specie is a “dead stock” of </w:t>
      </w:r>
      <w:proofErr w:type="gramStart"/>
      <w:r>
        <w:t>capital,</w:t>
      </w:r>
      <w:proofErr w:type="gramEnd"/>
      <w:r>
        <w:t xml:space="preserve"> it exists, but can’t grow</w:t>
      </w:r>
    </w:p>
    <w:p w:rsidR="005D523C" w:rsidRDefault="005D523C" w:rsidP="00666585">
      <w:r>
        <w:tab/>
      </w:r>
      <w:r>
        <w:tab/>
        <w:t>Smith argued for paper money and reserves</w:t>
      </w:r>
    </w:p>
    <w:p w:rsidR="005D523C" w:rsidRDefault="005D523C" w:rsidP="00666585">
      <w:r>
        <w:tab/>
        <w:t>“Highways and Gold, airways and paper money”</w:t>
      </w:r>
    </w:p>
    <w:p w:rsidR="005D523C" w:rsidRDefault="005D523C" w:rsidP="00666585">
      <w:r>
        <w:tab/>
        <w:t>In direct contradiction of the Mercantilists</w:t>
      </w:r>
    </w:p>
    <w:p w:rsidR="005D523C" w:rsidRDefault="005D523C" w:rsidP="00666585">
      <w:r>
        <w:tab/>
      </w:r>
      <w:r>
        <w:tab/>
        <w:t xml:space="preserve">Smith thought coin important, but only that there be “enough” </w:t>
      </w:r>
    </w:p>
    <w:p w:rsidR="005D523C" w:rsidRDefault="005D523C" w:rsidP="00666585">
      <w:r>
        <w:tab/>
      </w:r>
      <w:r>
        <w:tab/>
      </w:r>
      <w:r>
        <w:tab/>
        <w:t>After “enough”, it was to accumulate dead stock capital</w:t>
      </w:r>
    </w:p>
    <w:p w:rsidR="005D523C" w:rsidRDefault="005D523C" w:rsidP="00666585">
      <w:r>
        <w:tab/>
      </w:r>
      <w:r>
        <w:tab/>
        <w:t>Smith failed to recognize gold’s value as</w:t>
      </w:r>
    </w:p>
    <w:p w:rsidR="005D523C" w:rsidRDefault="005D523C" w:rsidP="005D523C">
      <w:pPr>
        <w:ind w:left="1440" w:firstLine="720"/>
      </w:pPr>
      <w:proofErr w:type="gramStart"/>
      <w:r>
        <w:t>a</w:t>
      </w:r>
      <w:proofErr w:type="gramEnd"/>
      <w:r>
        <w:t xml:space="preserve"> “fixed and accepted” medium of exchange</w:t>
      </w:r>
    </w:p>
    <w:p w:rsidR="005D523C" w:rsidRDefault="005D523C" w:rsidP="00666585">
      <w:r>
        <w:tab/>
      </w:r>
    </w:p>
    <w:p w:rsidR="005D523C" w:rsidRDefault="005D523C" w:rsidP="005D523C">
      <w:pPr>
        <w:ind w:firstLine="720"/>
      </w:pPr>
      <w:r>
        <w:t>Smith Hated debt – even internally held debt</w:t>
      </w:r>
      <w:r w:rsidR="00E428DA">
        <w:t xml:space="preserve"> (mercantilist idiots)</w:t>
      </w:r>
    </w:p>
    <w:p w:rsidR="005D523C" w:rsidRDefault="005D523C" w:rsidP="005D523C">
      <w:pPr>
        <w:ind w:firstLine="720"/>
      </w:pPr>
      <w:r>
        <w:tab/>
        <w:t>Did NOT view it as just the left hand paying the right hand</w:t>
      </w:r>
    </w:p>
    <w:p w:rsidR="005D523C" w:rsidRDefault="005D523C" w:rsidP="005D523C">
      <w:pPr>
        <w:ind w:firstLine="720"/>
      </w:pPr>
      <w:r>
        <w:tab/>
      </w:r>
      <w:r w:rsidR="00E428DA">
        <w:t>Debt meant more govt. spending, which would be bad…</w:t>
      </w:r>
    </w:p>
    <w:p w:rsidR="00E428DA" w:rsidRDefault="00E428DA" w:rsidP="005D523C">
      <w:pPr>
        <w:ind w:firstLine="720"/>
      </w:pPr>
      <w:r>
        <w:tab/>
      </w:r>
      <w:r>
        <w:tab/>
        <w:t>No business cycles to speak of in 1776</w:t>
      </w:r>
    </w:p>
    <w:p w:rsidR="005D523C" w:rsidRDefault="00E428DA" w:rsidP="00E428DA">
      <w:pPr>
        <w:ind w:firstLine="720"/>
      </w:pPr>
      <w:r>
        <w:tab/>
        <w:t>Debt would create an incentive for capitalists to move overseas</w:t>
      </w:r>
    </w:p>
    <w:p w:rsidR="005D523C" w:rsidRDefault="005D523C" w:rsidP="00666585"/>
    <w:p w:rsidR="005D523C" w:rsidRDefault="005D523C" w:rsidP="00666585">
      <w:r>
        <w:t>Economic Development</w:t>
      </w:r>
    </w:p>
    <w:p w:rsidR="00BA37FD" w:rsidRDefault="00BA37FD" w:rsidP="00666585"/>
    <w:p w:rsidR="00E63888" w:rsidRDefault="00666585" w:rsidP="00E428DA">
      <w:r>
        <w:tab/>
      </w:r>
      <w:r w:rsidR="00E428DA">
        <w:t xml:space="preserve">Where does economic growth/development come </w:t>
      </w:r>
      <w:proofErr w:type="gramStart"/>
      <w:r w:rsidR="00E428DA">
        <w:t>from</w:t>
      </w:r>
      <w:proofErr w:type="gramEnd"/>
    </w:p>
    <w:p w:rsidR="00E428DA" w:rsidRDefault="00E428DA" w:rsidP="00E428DA"/>
    <w:p w:rsidR="00E428DA" w:rsidRDefault="00E428DA" w:rsidP="00E428DA">
      <w:r>
        <w:t>Division of labor – more growth because people are more specialized</w:t>
      </w:r>
    </w:p>
    <w:p w:rsidR="00E428DA" w:rsidRDefault="00E428DA" w:rsidP="00E428DA">
      <w:r>
        <w:tab/>
        <w:t>Also, now more capital can be used</w:t>
      </w:r>
    </w:p>
    <w:p w:rsidR="00E63888" w:rsidRPr="004644CA" w:rsidRDefault="00E63888"/>
    <w:sectPr w:rsidR="00E63888" w:rsidRPr="004644CA" w:rsidSect="00B6641B">
      <w:footerReference w:type="default" r:id="rId6"/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096" w:rsidRDefault="002B6096">
      <w:r>
        <w:separator/>
      </w:r>
    </w:p>
  </w:endnote>
  <w:endnote w:type="continuationSeparator" w:id="1">
    <w:p w:rsidR="002B6096" w:rsidRDefault="002B6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096" w:rsidRDefault="002B6096" w:rsidP="005A157B">
    <w:pPr>
      <w:pStyle w:val="Footer"/>
      <w:jc w:val="center"/>
      <w:rPr>
        <w:rStyle w:val="PageNumber"/>
      </w:rPr>
    </w:pPr>
    <w:r w:rsidRPr="005A157B">
      <w:rPr>
        <w:rStyle w:val="PageNumber"/>
      </w:rPr>
      <w:t xml:space="preserve">Page </w:t>
    </w:r>
    <w:r w:rsidR="0080535B" w:rsidRPr="005A157B">
      <w:rPr>
        <w:rStyle w:val="PageNumber"/>
      </w:rPr>
      <w:fldChar w:fldCharType="begin"/>
    </w:r>
    <w:r w:rsidRPr="005A157B">
      <w:rPr>
        <w:rStyle w:val="PageNumber"/>
      </w:rPr>
      <w:instrText xml:space="preserve"> PAGE </w:instrText>
    </w:r>
    <w:r w:rsidR="0080535B" w:rsidRPr="005A157B">
      <w:rPr>
        <w:rStyle w:val="PageNumber"/>
      </w:rPr>
      <w:fldChar w:fldCharType="separate"/>
    </w:r>
    <w:r w:rsidR="00033437">
      <w:rPr>
        <w:rStyle w:val="PageNumber"/>
        <w:noProof/>
      </w:rPr>
      <w:t>1</w:t>
    </w:r>
    <w:r w:rsidR="0080535B" w:rsidRPr="005A157B">
      <w:rPr>
        <w:rStyle w:val="PageNumber"/>
      </w:rPr>
      <w:fldChar w:fldCharType="end"/>
    </w:r>
    <w:r w:rsidRPr="005A157B">
      <w:rPr>
        <w:rStyle w:val="PageNumber"/>
      </w:rPr>
      <w:t xml:space="preserve"> of </w:t>
    </w:r>
    <w:r w:rsidR="0080535B" w:rsidRPr="005A157B">
      <w:rPr>
        <w:rStyle w:val="PageNumber"/>
      </w:rPr>
      <w:fldChar w:fldCharType="begin"/>
    </w:r>
    <w:r w:rsidRPr="005A157B">
      <w:rPr>
        <w:rStyle w:val="PageNumber"/>
      </w:rPr>
      <w:instrText xml:space="preserve"> NUMPAGES </w:instrText>
    </w:r>
    <w:r w:rsidR="0080535B" w:rsidRPr="005A157B">
      <w:rPr>
        <w:rStyle w:val="PageNumber"/>
      </w:rPr>
      <w:fldChar w:fldCharType="separate"/>
    </w:r>
    <w:r w:rsidR="00033437">
      <w:rPr>
        <w:rStyle w:val="PageNumber"/>
        <w:noProof/>
      </w:rPr>
      <w:t>4</w:t>
    </w:r>
    <w:r w:rsidR="0080535B" w:rsidRPr="005A157B">
      <w:rPr>
        <w:rStyle w:val="PageNumber"/>
      </w:rPr>
      <w:fldChar w:fldCharType="end"/>
    </w:r>
  </w:p>
  <w:p w:rsidR="002B6096" w:rsidRDefault="0080535B" w:rsidP="005A157B">
    <w:pPr>
      <w:pStyle w:val="Footer"/>
      <w:jc w:val="center"/>
    </w:pPr>
    <w:r w:rsidRPr="005A157B">
      <w:rPr>
        <w:rStyle w:val="PageNumber"/>
      </w:rPr>
      <w:fldChar w:fldCharType="begin"/>
    </w:r>
    <w:r w:rsidR="002B6096" w:rsidRPr="005A157B">
      <w:rPr>
        <w:rStyle w:val="PageNumber"/>
      </w:rPr>
      <w:instrText xml:space="preserve"> FILENAME \p </w:instrText>
    </w:r>
    <w:r w:rsidRPr="005A157B">
      <w:rPr>
        <w:rStyle w:val="PageNumber"/>
      </w:rPr>
      <w:fldChar w:fldCharType="separate"/>
    </w:r>
    <w:r w:rsidR="00033437">
      <w:rPr>
        <w:rStyle w:val="PageNumber"/>
        <w:noProof/>
      </w:rPr>
      <w:t>F:\Class\Political Economy\EE 401 Lecture 2 - Jan 12 - Adam Smith.docx</w:t>
    </w:r>
    <w:r w:rsidRPr="005A157B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096" w:rsidRDefault="002B6096">
      <w:r>
        <w:separator/>
      </w:r>
    </w:p>
  </w:footnote>
  <w:footnote w:type="continuationSeparator" w:id="1">
    <w:p w:rsidR="002B6096" w:rsidRDefault="002B60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912AB0"/>
    <w:rsid w:val="000059B5"/>
    <w:rsid w:val="00014AAD"/>
    <w:rsid w:val="0001785B"/>
    <w:rsid w:val="00033437"/>
    <w:rsid w:val="00052E27"/>
    <w:rsid w:val="00054624"/>
    <w:rsid w:val="00064C49"/>
    <w:rsid w:val="00080930"/>
    <w:rsid w:val="000C77FD"/>
    <w:rsid w:val="000D536D"/>
    <w:rsid w:val="000F32F0"/>
    <w:rsid w:val="00105DC5"/>
    <w:rsid w:val="001179E3"/>
    <w:rsid w:val="0012509E"/>
    <w:rsid w:val="001272DA"/>
    <w:rsid w:val="0013388C"/>
    <w:rsid w:val="00150ED7"/>
    <w:rsid w:val="00170B51"/>
    <w:rsid w:val="0017163D"/>
    <w:rsid w:val="001821DF"/>
    <w:rsid w:val="001C3398"/>
    <w:rsid w:val="001C6CA1"/>
    <w:rsid w:val="001D4ED8"/>
    <w:rsid w:val="001F2824"/>
    <w:rsid w:val="001F42FB"/>
    <w:rsid w:val="00253FF9"/>
    <w:rsid w:val="0027055B"/>
    <w:rsid w:val="002849FF"/>
    <w:rsid w:val="002B4F45"/>
    <w:rsid w:val="002B6096"/>
    <w:rsid w:val="002D2EFF"/>
    <w:rsid w:val="0030557E"/>
    <w:rsid w:val="00305E95"/>
    <w:rsid w:val="003127F3"/>
    <w:rsid w:val="00316240"/>
    <w:rsid w:val="00365AA1"/>
    <w:rsid w:val="003A6036"/>
    <w:rsid w:val="003B0DA9"/>
    <w:rsid w:val="003C1226"/>
    <w:rsid w:val="003C1F97"/>
    <w:rsid w:val="003E6E67"/>
    <w:rsid w:val="003F0BB6"/>
    <w:rsid w:val="00406E2C"/>
    <w:rsid w:val="00451784"/>
    <w:rsid w:val="004644CA"/>
    <w:rsid w:val="004B1448"/>
    <w:rsid w:val="004D426F"/>
    <w:rsid w:val="005143D8"/>
    <w:rsid w:val="005144AC"/>
    <w:rsid w:val="00543D59"/>
    <w:rsid w:val="005603C7"/>
    <w:rsid w:val="005A157B"/>
    <w:rsid w:val="005A1C04"/>
    <w:rsid w:val="005A3F1C"/>
    <w:rsid w:val="005A6972"/>
    <w:rsid w:val="005B23CF"/>
    <w:rsid w:val="005B4F4E"/>
    <w:rsid w:val="005B5B41"/>
    <w:rsid w:val="005C40CC"/>
    <w:rsid w:val="005D523C"/>
    <w:rsid w:val="005E0D14"/>
    <w:rsid w:val="005F1ADD"/>
    <w:rsid w:val="005F4D0C"/>
    <w:rsid w:val="006073DD"/>
    <w:rsid w:val="006103E4"/>
    <w:rsid w:val="00633A9A"/>
    <w:rsid w:val="00657186"/>
    <w:rsid w:val="00661441"/>
    <w:rsid w:val="00663557"/>
    <w:rsid w:val="00666585"/>
    <w:rsid w:val="006E54A0"/>
    <w:rsid w:val="006E775B"/>
    <w:rsid w:val="006F4E28"/>
    <w:rsid w:val="00714652"/>
    <w:rsid w:val="00734D54"/>
    <w:rsid w:val="00743143"/>
    <w:rsid w:val="00744749"/>
    <w:rsid w:val="007500A9"/>
    <w:rsid w:val="00761FE5"/>
    <w:rsid w:val="00795D33"/>
    <w:rsid w:val="007A65AC"/>
    <w:rsid w:val="007A6A8F"/>
    <w:rsid w:val="007A6CE6"/>
    <w:rsid w:val="007B0347"/>
    <w:rsid w:val="007C5681"/>
    <w:rsid w:val="007D2DA8"/>
    <w:rsid w:val="007D676C"/>
    <w:rsid w:val="00803191"/>
    <w:rsid w:val="0080535B"/>
    <w:rsid w:val="00851390"/>
    <w:rsid w:val="00876271"/>
    <w:rsid w:val="008939DD"/>
    <w:rsid w:val="008E2064"/>
    <w:rsid w:val="008F4F13"/>
    <w:rsid w:val="008F762C"/>
    <w:rsid w:val="00904117"/>
    <w:rsid w:val="00912AB0"/>
    <w:rsid w:val="00946090"/>
    <w:rsid w:val="00946415"/>
    <w:rsid w:val="00990CB0"/>
    <w:rsid w:val="009A7ACE"/>
    <w:rsid w:val="009B3BCD"/>
    <w:rsid w:val="009B513C"/>
    <w:rsid w:val="009B5A51"/>
    <w:rsid w:val="009D6022"/>
    <w:rsid w:val="009D7D8A"/>
    <w:rsid w:val="00A36741"/>
    <w:rsid w:val="00A67029"/>
    <w:rsid w:val="00A70562"/>
    <w:rsid w:val="00A9333F"/>
    <w:rsid w:val="00AA23DC"/>
    <w:rsid w:val="00AA340F"/>
    <w:rsid w:val="00AA388B"/>
    <w:rsid w:val="00AB50B7"/>
    <w:rsid w:val="00AD5ACD"/>
    <w:rsid w:val="00AE741B"/>
    <w:rsid w:val="00B30C99"/>
    <w:rsid w:val="00B41806"/>
    <w:rsid w:val="00B52364"/>
    <w:rsid w:val="00B63B3F"/>
    <w:rsid w:val="00B63E87"/>
    <w:rsid w:val="00B6641B"/>
    <w:rsid w:val="00B66AFF"/>
    <w:rsid w:val="00B84540"/>
    <w:rsid w:val="00B92258"/>
    <w:rsid w:val="00BA37FD"/>
    <w:rsid w:val="00BA7B20"/>
    <w:rsid w:val="00BE23AB"/>
    <w:rsid w:val="00BF7165"/>
    <w:rsid w:val="00C05E7D"/>
    <w:rsid w:val="00C27803"/>
    <w:rsid w:val="00C3176B"/>
    <w:rsid w:val="00C33CB5"/>
    <w:rsid w:val="00C377B4"/>
    <w:rsid w:val="00C60E10"/>
    <w:rsid w:val="00C63ACA"/>
    <w:rsid w:val="00C91F71"/>
    <w:rsid w:val="00CA0D22"/>
    <w:rsid w:val="00CA5A72"/>
    <w:rsid w:val="00CC1FCE"/>
    <w:rsid w:val="00CC3916"/>
    <w:rsid w:val="00CD3A79"/>
    <w:rsid w:val="00CD7ACA"/>
    <w:rsid w:val="00D06B2B"/>
    <w:rsid w:val="00D42A7B"/>
    <w:rsid w:val="00D919CF"/>
    <w:rsid w:val="00DB615C"/>
    <w:rsid w:val="00DC49DE"/>
    <w:rsid w:val="00DC4F83"/>
    <w:rsid w:val="00E2219B"/>
    <w:rsid w:val="00E428DA"/>
    <w:rsid w:val="00E63888"/>
    <w:rsid w:val="00E66F65"/>
    <w:rsid w:val="00E75240"/>
    <w:rsid w:val="00E871E0"/>
    <w:rsid w:val="00E93039"/>
    <w:rsid w:val="00E93742"/>
    <w:rsid w:val="00EB1676"/>
    <w:rsid w:val="00EB71BD"/>
    <w:rsid w:val="00EF5016"/>
    <w:rsid w:val="00F1567F"/>
    <w:rsid w:val="00F40D43"/>
    <w:rsid w:val="00F52796"/>
    <w:rsid w:val="00F60BE5"/>
    <w:rsid w:val="00F85B1B"/>
    <w:rsid w:val="00F91E69"/>
    <w:rsid w:val="00FA604B"/>
    <w:rsid w:val="00FB40F8"/>
    <w:rsid w:val="00FB5229"/>
    <w:rsid w:val="00FD4706"/>
    <w:rsid w:val="00FD737F"/>
    <w:rsid w:val="00FE284D"/>
    <w:rsid w:val="00FE3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3F1C"/>
    <w:rPr>
      <w:sz w:val="24"/>
      <w:szCs w:val="24"/>
    </w:rPr>
  </w:style>
  <w:style w:type="paragraph" w:styleId="Heading1">
    <w:name w:val="heading 1"/>
    <w:basedOn w:val="Normal"/>
    <w:next w:val="Normal"/>
    <w:qFormat/>
    <w:rsid w:val="005A3F1C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5A3F1C"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A3F1C"/>
    <w:rPr>
      <w:color w:val="0000FF"/>
      <w:u w:val="single"/>
    </w:rPr>
  </w:style>
  <w:style w:type="paragraph" w:styleId="NormalWeb">
    <w:name w:val="Normal (Web)"/>
    <w:basedOn w:val="Normal"/>
    <w:rsid w:val="005A3F1C"/>
    <w:pPr>
      <w:spacing w:before="100" w:beforeAutospacing="1" w:after="100" w:afterAutospacing="1"/>
    </w:pPr>
    <w:rPr>
      <w:rFonts w:cs="Times New Roman"/>
    </w:rPr>
  </w:style>
  <w:style w:type="character" w:styleId="Strong">
    <w:name w:val="Strong"/>
    <w:basedOn w:val="DefaultParagraphFont"/>
    <w:qFormat/>
    <w:rsid w:val="005A3F1C"/>
    <w:rPr>
      <w:b/>
      <w:bCs/>
    </w:rPr>
  </w:style>
  <w:style w:type="paragraph" w:styleId="Header">
    <w:name w:val="header"/>
    <w:basedOn w:val="Normal"/>
    <w:rsid w:val="00CD3A7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D3A7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D3A79"/>
  </w:style>
  <w:style w:type="paragraph" w:styleId="BalloonText">
    <w:name w:val="Balloon Text"/>
    <w:basedOn w:val="Normal"/>
    <w:semiHidden/>
    <w:rsid w:val="005603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9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6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1094</Words>
  <Characters>5991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The American Economy</vt:lpstr>
      <vt:lpstr>The American Economy</vt:lpstr>
    </vt:vector>
  </TitlesOfParts>
  <Company/>
  <LinksUpToDate>false</LinksUpToDate>
  <CharactersWithSpaces>7071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Economy</dc:title>
  <dc:creator>user</dc:creator>
  <cp:lastModifiedBy>test</cp:lastModifiedBy>
  <cp:revision>4</cp:revision>
  <cp:lastPrinted>2012-01-12T05:22:00Z</cp:lastPrinted>
  <dcterms:created xsi:type="dcterms:W3CDTF">2012-01-12T04:03:00Z</dcterms:created>
  <dcterms:modified xsi:type="dcterms:W3CDTF">2012-01-12T05:24:00Z</dcterms:modified>
</cp:coreProperties>
</file>